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8E" w:rsidRDefault="0021694B" w:rsidP="00C642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6519269</wp:posOffset>
            </wp:positionH>
            <wp:positionV relativeFrom="paragraph">
              <wp:posOffset>-461132</wp:posOffset>
            </wp:positionV>
            <wp:extent cx="1162769" cy="1362974"/>
            <wp:effectExtent l="19050" t="0" r="0" b="0"/>
            <wp:wrapNone/>
            <wp:docPr id="4" name="Рисунок 2" descr="DSC_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1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69" cy="1362974"/>
                    </a:xfrm>
                    <a:prstGeom prst="rect">
                      <a:avLst/>
                    </a:prstGeom>
                    <a:noFill/>
                    <a:ln w="25400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  <w:sectPr w:rsidR="0079218E" w:rsidSect="0079218E">
          <w:pgSz w:w="16838" w:h="11906" w:orient="landscape"/>
          <w:pgMar w:top="1134" w:right="1134" w:bottom="1134" w:left="1134" w:header="709" w:footer="709" w:gutter="0"/>
          <w:cols w:num="2" w:space="708"/>
          <w:docGrid w:linePitch="360"/>
        </w:sectPr>
      </w:pPr>
    </w:p>
    <w:p w:rsidR="00E74607" w:rsidRDefault="00E74607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AF1" w:rsidRDefault="00810AF1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AF1" w:rsidRDefault="00810AF1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C64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F9A" w:rsidRDefault="00734F9A" w:rsidP="00734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4C3086" w:rsidRDefault="004C3086" w:rsidP="00186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1694B" w:rsidRPr="0021694B" w:rsidRDefault="0021694B" w:rsidP="004C3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1694B">
        <w:rPr>
          <w:rFonts w:ascii="Times New Roman" w:eastAsia="Times New Roman" w:hAnsi="Times New Roman" w:cs="Times New Roman"/>
          <w:sz w:val="24"/>
          <w:szCs w:val="24"/>
          <w:lang w:val="tt-RU"/>
        </w:rPr>
        <w:t>М</w:t>
      </w:r>
      <w:proofErr w:type="spellStart"/>
      <w:r w:rsidRPr="0021694B">
        <w:rPr>
          <w:rFonts w:ascii="Times New Roman" w:eastAsia="Times New Roman" w:hAnsi="Times New Roman" w:cs="Times New Roman"/>
          <w:sz w:val="24"/>
          <w:szCs w:val="24"/>
        </w:rPr>
        <w:t>униципальное</w:t>
      </w:r>
      <w:proofErr w:type="spellEnd"/>
      <w:r w:rsidRPr="0021694B">
        <w:rPr>
          <w:rFonts w:ascii="Times New Roman" w:eastAsia="Times New Roman" w:hAnsi="Times New Roman" w:cs="Times New Roman"/>
          <w:sz w:val="24"/>
          <w:szCs w:val="24"/>
        </w:rPr>
        <w:t xml:space="preserve"> бюджетное общеобразовательное учреждение «Гимназия с.Большой </w:t>
      </w:r>
      <w:proofErr w:type="spellStart"/>
      <w:r w:rsidRPr="0021694B">
        <w:rPr>
          <w:rFonts w:ascii="Times New Roman" w:eastAsia="Times New Roman" w:hAnsi="Times New Roman" w:cs="Times New Roman"/>
          <w:sz w:val="24"/>
          <w:szCs w:val="24"/>
        </w:rPr>
        <w:t>Сардек</w:t>
      </w:r>
      <w:proofErr w:type="spellEnd"/>
      <w:r w:rsidRPr="0021694B">
        <w:rPr>
          <w:rFonts w:ascii="Times New Roman" w:hAnsi="Times New Roman" w:cs="Times New Roman"/>
          <w:sz w:val="24"/>
          <w:szCs w:val="24"/>
        </w:rPr>
        <w:t xml:space="preserve"> имени К.Ф. Шакирова</w:t>
      </w:r>
      <w:r w:rsidRPr="0021694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21694B">
        <w:rPr>
          <w:rFonts w:ascii="Times New Roman" w:eastAsia="Times New Roman" w:hAnsi="Times New Roman" w:cs="Times New Roman"/>
          <w:sz w:val="24"/>
          <w:szCs w:val="24"/>
        </w:rPr>
        <w:t>Кукморского</w:t>
      </w:r>
      <w:proofErr w:type="spellEnd"/>
      <w:r w:rsidRPr="002169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1200785</wp:posOffset>
            </wp:positionH>
            <wp:positionV relativeFrom="paragraph">
              <wp:posOffset>31115</wp:posOffset>
            </wp:positionV>
            <wp:extent cx="2196465" cy="1414145"/>
            <wp:effectExtent l="19050" t="0" r="0" b="0"/>
            <wp:wrapNone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414145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2857500</wp:posOffset>
            </wp:positionV>
            <wp:extent cx="2857500" cy="1828800"/>
            <wp:effectExtent l="19050" t="0" r="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1485900</wp:posOffset>
            </wp:positionV>
            <wp:extent cx="2857500" cy="1828800"/>
            <wp:effectExtent l="19050" t="0" r="0" b="0"/>
            <wp:wrapNone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1694B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1694B" w:rsidRDefault="0021694B" w:rsidP="002169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3086" w:rsidRPr="00CC29D3" w:rsidRDefault="00186A80" w:rsidP="004C3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29D3">
        <w:rPr>
          <w:rFonts w:ascii="Times New Roman" w:hAnsi="Times New Roman" w:cs="Times New Roman"/>
          <w:b/>
          <w:sz w:val="24"/>
          <w:szCs w:val="24"/>
          <w:lang w:val="tt-RU"/>
        </w:rPr>
        <w:t>Районный</w:t>
      </w:r>
      <w:r w:rsidR="0021694B" w:rsidRPr="00CC29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C29D3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r w:rsidR="00734F9A" w:rsidRPr="00CC29D3">
        <w:rPr>
          <w:rFonts w:ascii="Times New Roman" w:hAnsi="Times New Roman" w:cs="Times New Roman"/>
          <w:b/>
          <w:sz w:val="24"/>
          <w:szCs w:val="24"/>
          <w:lang w:val="tt-RU"/>
        </w:rPr>
        <w:t>еминар</w:t>
      </w:r>
      <w:r w:rsidR="004C3086" w:rsidRPr="00CC29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учителей  ОБЖ</w:t>
      </w:r>
    </w:p>
    <w:p w:rsidR="004C3086" w:rsidRDefault="004C3086" w:rsidP="004C3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34F9A" w:rsidRPr="0021694B" w:rsidRDefault="004C3086" w:rsidP="004C3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 семинара</w:t>
      </w:r>
      <w:r w:rsidR="00734F9A" w:rsidRPr="0021694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734F9A" w:rsidRPr="004C3086" w:rsidRDefault="004C3086" w:rsidP="004C30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086">
        <w:rPr>
          <w:rFonts w:ascii="Times New Roman" w:hAnsi="Times New Roman" w:cs="Times New Roman"/>
          <w:b/>
          <w:sz w:val="28"/>
          <w:szCs w:val="28"/>
        </w:rPr>
        <w:t>«</w:t>
      </w:r>
      <w:r w:rsidRPr="004C3086">
        <w:rPr>
          <w:rFonts w:ascii="Times New Roman" w:eastAsia="Calibri" w:hAnsi="Times New Roman" w:cs="Times New Roman"/>
          <w:b/>
          <w:bCs/>
          <w:sz w:val="28"/>
          <w:szCs w:val="28"/>
        </w:rPr>
        <w:t>Повышение качества работы по военно-патриотическому воспитанию в рамках внедрения ФГОС СОО</w:t>
      </w:r>
      <w:r w:rsidR="00734F9A" w:rsidRPr="004C3086">
        <w:rPr>
          <w:rFonts w:ascii="Times New Roman" w:hAnsi="Times New Roman" w:cs="Times New Roman"/>
          <w:b/>
          <w:sz w:val="28"/>
          <w:szCs w:val="28"/>
        </w:rPr>
        <w:t>»</w:t>
      </w:r>
    </w:p>
    <w:p w:rsidR="00810AF1" w:rsidRDefault="00810AF1" w:rsidP="0021694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810AF1" w:rsidRDefault="0021694B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536166" cy="724619"/>
            <wp:effectExtent l="19050" t="0" r="0" b="0"/>
            <wp:docPr id="8" name="Рисунок 2" descr="http://ivanovoobl.ru/upload/iblock/555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vanovoobl.ru/upload/iblock/555/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66" cy="72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1" w:rsidRDefault="00810AF1" w:rsidP="00734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6A19" w:rsidRDefault="0021694B" w:rsidP="00CC29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  <w:sectPr w:rsidR="00336A19" w:rsidSect="00CC29D3">
          <w:type w:val="continuous"/>
          <w:pgSz w:w="16838" w:h="11906" w:orient="landscape"/>
          <w:pgMar w:top="1134" w:right="1134" w:bottom="709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i/>
          <w:sz w:val="28"/>
          <w:szCs w:val="28"/>
        </w:rPr>
        <w:t>28 февраля 2020</w:t>
      </w:r>
      <w:r w:rsidR="00734F9A" w:rsidRPr="00734F9A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8566B8" w:rsidRDefault="008566B8" w:rsidP="0079218E">
      <w:pPr>
        <w:rPr>
          <w:rFonts w:ascii="Times New Roman" w:hAnsi="Times New Roman" w:cs="Times New Roman"/>
          <w:sz w:val="28"/>
          <w:szCs w:val="28"/>
        </w:rPr>
        <w:sectPr w:rsidR="008566B8" w:rsidSect="0079460B">
          <w:type w:val="continuous"/>
          <w:pgSz w:w="16838" w:h="11906" w:orient="landscape"/>
          <w:pgMar w:top="142" w:right="1134" w:bottom="142" w:left="1134" w:header="709" w:footer="709" w:gutter="0"/>
          <w:cols w:space="708"/>
          <w:docGrid w:linePitch="360"/>
        </w:sectPr>
      </w:pPr>
    </w:p>
    <w:p w:rsidR="00CC29D3" w:rsidRPr="00CC29D3" w:rsidRDefault="00CC29D3" w:rsidP="00CC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7088"/>
        <w:gridCol w:w="7590"/>
      </w:tblGrid>
      <w:tr w:rsidR="00CC29D3" w:rsidRPr="00CC29D3" w:rsidTr="00C92264">
        <w:trPr>
          <w:trHeight w:val="568"/>
        </w:trPr>
        <w:tc>
          <w:tcPr>
            <w:tcW w:w="7088" w:type="dxa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«Согласована»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МБОУ </w:t>
            </w: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Гимназия с</w:t>
            </w:r>
            <w:proofErr w:type="gram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ольшой 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Сардек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CC29D3" w:rsidRPr="00CC29D3" w:rsidRDefault="00CC29D3" w:rsidP="00CC29D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________________ Ф.З. Мустафин</w:t>
            </w:r>
          </w:p>
        </w:tc>
        <w:tc>
          <w:tcPr>
            <w:tcW w:w="7590" w:type="dxa"/>
          </w:tcPr>
          <w:p w:rsidR="00CC29D3" w:rsidRPr="00CC29D3" w:rsidRDefault="00CC29D3" w:rsidP="00CC29D3">
            <w:pPr>
              <w:spacing w:after="0" w:line="240" w:lineRule="auto"/>
              <w:ind w:left="18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CC29D3" w:rsidRPr="00CC29D3" w:rsidRDefault="00CC29D3" w:rsidP="00CC29D3">
            <w:pPr>
              <w:spacing w:after="0" w:line="240" w:lineRule="auto"/>
              <w:ind w:left="187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Заместитель начальника по учебно-методической работе </w:t>
            </w:r>
          </w:p>
          <w:p w:rsidR="00CC29D3" w:rsidRPr="00CC29D3" w:rsidRDefault="00CC29D3" w:rsidP="00CC29D3">
            <w:pPr>
              <w:spacing w:after="0" w:line="240" w:lineRule="auto"/>
              <w:ind w:left="187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Управления образования Исполнительного комитета</w:t>
            </w:r>
          </w:p>
          <w:p w:rsidR="00CC29D3" w:rsidRPr="00CC29D3" w:rsidRDefault="00CC29D3" w:rsidP="00CC29D3">
            <w:pPr>
              <w:spacing w:after="0" w:line="240" w:lineRule="auto"/>
              <w:ind w:left="187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Кукморского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муниципального района   Республики Татарстан</w:t>
            </w:r>
          </w:p>
          <w:p w:rsidR="00CC29D3" w:rsidRPr="00CC29D3" w:rsidRDefault="00CC29D3" w:rsidP="00CC29D3">
            <w:pPr>
              <w:spacing w:after="0" w:line="240" w:lineRule="auto"/>
              <w:ind w:left="187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      ______________________ Д.Х Ганиева</w:t>
            </w:r>
          </w:p>
          <w:p w:rsidR="00CC29D3" w:rsidRPr="00CC29D3" w:rsidRDefault="00CC29D3" w:rsidP="00CC29D3">
            <w:pPr>
              <w:spacing w:after="0" w:line="240" w:lineRule="auto"/>
              <w:ind w:left="18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C29D3" w:rsidRPr="00CC29D3" w:rsidRDefault="00CC29D3" w:rsidP="00CC29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2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CC29D3">
        <w:rPr>
          <w:rFonts w:ascii="Times New Roman" w:eastAsia="Calibri" w:hAnsi="Times New Roman" w:cs="Times New Roman"/>
          <w:bCs/>
          <w:sz w:val="24"/>
          <w:szCs w:val="24"/>
        </w:rPr>
        <w:t>Повышение качества работы по военно-патриотическому воспитанию в рамках внедрения ФГОС СОО</w:t>
      </w:r>
    </w:p>
    <w:p w:rsidR="00CC29D3" w:rsidRPr="00CC29D3" w:rsidRDefault="00CC29D3" w:rsidP="00CC29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877" w:type="dxa"/>
        <w:tblInd w:w="-601" w:type="dxa"/>
        <w:tblLook w:val="04A0"/>
      </w:tblPr>
      <w:tblGrid>
        <w:gridCol w:w="1276"/>
        <w:gridCol w:w="6124"/>
        <w:gridCol w:w="1531"/>
        <w:gridCol w:w="1447"/>
        <w:gridCol w:w="5499"/>
      </w:tblGrid>
      <w:tr w:rsidR="00CC29D3" w:rsidRPr="00CC29D3" w:rsidTr="00C9226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  <w:t>Время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  <w:t>Тема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  <w:t>Форма  проведения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  <w:t xml:space="preserve">Аудитория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Calibri"/>
                <w:b/>
                <w:sz w:val="19"/>
                <w:szCs w:val="19"/>
                <w:lang w:eastAsia="ar-SA"/>
              </w:rPr>
              <w:t>Ответственный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– 8.20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Регистрация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Фойе 1 этажа гимназии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Мустафина Ч.Н. –педагог-организатор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8.20-8.30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Посещение историко-краеведческого музея гимназии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Times New Roman"/>
                <w:sz w:val="19"/>
                <w:szCs w:val="19"/>
                <w:lang w:eastAsia="ar-SA"/>
              </w:rPr>
              <w:t>Экскурсия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Музей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Шагабиева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Л.Х. – учитель истории и обществознания, руководитель музея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8.30-8.55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Открытие семинара: вступительное слово организаторов</w:t>
            </w:r>
          </w:p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«Солнце общее и сердце общее</w:t>
            </w:r>
            <w:proofErr w:type="gram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земли моей и у меня»</w:t>
            </w:r>
          </w:p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Фойе 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этажа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Зам. директора по учебной работе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Гасимова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Ч. Г.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Закиуллина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Н.Н. учитель русского языка и литературы,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Кашафутдинова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В. М. учитель русского языка и литературы,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Сабирзянова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Г.А - учитель информатики.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8.55-9.30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Террориз</w:t>
            </w:r>
            <w:proofErr w:type="gram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м-</w:t>
            </w:r>
            <w:proofErr w:type="gram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угроза национальной безопасности.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19"/>
                <w:szCs w:val="19"/>
                <w:lang w:eastAsia="ar-SA"/>
              </w:rPr>
              <w:t>Открытый урок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Гилаев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Ф.М.-преподаватель-организатор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ОБЖ МБОУ «Гимназия №1 им. Ч.Т. Айтматова п.г.т. Кукмор»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9.30-10.00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67743A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774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«Невыученные уроки </w:t>
            </w:r>
            <w:r w:rsidRPr="006774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ru-RU"/>
              </w:rPr>
              <w:t>XX</w:t>
            </w:r>
            <w:r w:rsidRPr="006774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века»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19"/>
                <w:szCs w:val="19"/>
                <w:lang w:eastAsia="ar-SA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202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Гилаев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Ф.М., преподаватель-организатор ОБЖ МБОУ «Гимназия №1 им. Ч.Т. Айтматова п.г.т. Кукмор»</w:t>
            </w:r>
          </w:p>
        </w:tc>
      </w:tr>
      <w:tr w:rsidR="00CC29D3" w:rsidRPr="00CC29D3" w:rsidTr="00444798">
        <w:trPr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10.00-10.15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Фрагменты занятий внеурочной деятельности в рамках реализации проекта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«точ</w:t>
            </w: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 роста»: 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- робототехника;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- </w:t>
            </w: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правление полетом квадрокоптеров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Демонстрация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ОБЖ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Багавиев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Р. З.- преподаватель-организатор ОБЖ</w:t>
            </w:r>
          </w:p>
        </w:tc>
      </w:tr>
      <w:tr w:rsidR="00CC29D3" w:rsidRPr="00CC29D3" w:rsidTr="00444798">
        <w:trPr>
          <w:trHeight w:val="379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10.15-10.30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Фрагмент практического занятие по медицине в рамках реализации проекта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«точ</w:t>
            </w: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 роста»: 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- искусственное дыхание и непрямой массаж сердца;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- инородное тело;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- раны и повязки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ОБЖ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Багавиев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Р. З.- преподаватель-организатор ОБЖ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10:30-11.15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кейс технологий в организации военно-патриотической работы в школе.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Деловая игра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202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Набиев Т.Г.- старший методист Управления образования Исполкома 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Багавиев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Р. З. – преподаватель-организатор ОБЖ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11.15-11.25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Презентация фотовыставки «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Шушы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 w:eastAsia="ru-RU"/>
              </w:rPr>
              <w:t xml:space="preserve">җирдән, шушы туфрактан </w:t>
            </w:r>
            <w:proofErr w:type="gramStart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 w:eastAsia="ru-RU"/>
              </w:rPr>
              <w:t>без</w:t>
            </w:r>
            <w:proofErr w:type="gramEnd"/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 w:eastAsia="ru-RU"/>
              </w:rPr>
              <w:t>”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Экскурсия по фотовыставке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 этаж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Зиатдинова Г.В.- заместитель директора по воспитател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ьной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работе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11.30-11.45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Выступление драматического кружка, посвященное 75- 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летию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Победы в Великой Отечественной войне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СафаргалиеваГ</w:t>
            </w:r>
            <w:proofErr w:type="spellEnd"/>
            <w:proofErr w:type="gram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..- </w:t>
            </w:r>
            <w:proofErr w:type="gramEnd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11.45-12.10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Агитбригада «Солдатские письма»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Закиуллина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Н.Н.-учитель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русского языка и литературы,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Кашафутдинова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В. М. -учитель русского языка и литературы,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Сабирзянова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Г.А.-учитель</w:t>
            </w:r>
            <w:proofErr w:type="spellEnd"/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информатики.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left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12.10-13.00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Подведение итогов. Ответы на вопросы, обсуждение актуальных проблем.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Выступление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ОБЖ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Набиев Т.Г.- старший методист Управления образования Исполкома </w:t>
            </w:r>
            <w:proofErr w:type="spellStart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</w:tr>
      <w:tr w:rsidR="00CC29D3" w:rsidRPr="00CC29D3" w:rsidTr="00C92264">
        <w:trPr>
          <w:trHeight w:val="37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29D3" w:rsidRPr="00CC29D3" w:rsidRDefault="00CC29D3" w:rsidP="00CC2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Столовая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9D3" w:rsidRPr="00CC29D3" w:rsidRDefault="00CC29D3" w:rsidP="00CC29D3">
            <w:pPr>
              <w:tabs>
                <w:tab w:val="left" w:pos="4678"/>
              </w:tabs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29D3" w:rsidRPr="00CC29D3" w:rsidRDefault="00CC29D3" w:rsidP="00CC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C29D3" w:rsidRPr="00CC29D3" w:rsidRDefault="00CC29D3" w:rsidP="00CC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C29D3" w:rsidRPr="00CC29D3" w:rsidRDefault="00CC29D3" w:rsidP="00CC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C29D3" w:rsidRPr="00CC29D3" w:rsidRDefault="00CC29D3" w:rsidP="00CC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p w:rsidR="0079218E" w:rsidRPr="00C64227" w:rsidRDefault="0079218E" w:rsidP="0079218E">
      <w:pPr>
        <w:rPr>
          <w:rFonts w:ascii="Times New Roman" w:hAnsi="Times New Roman" w:cs="Times New Roman"/>
          <w:sz w:val="28"/>
          <w:szCs w:val="28"/>
        </w:rPr>
      </w:pPr>
    </w:p>
    <w:sectPr w:rsidR="0079218E" w:rsidRPr="00C64227" w:rsidSect="00CC29D3">
      <w:type w:val="continuous"/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281" w:rsidRDefault="00506281" w:rsidP="0079218E">
      <w:pPr>
        <w:spacing w:after="0" w:line="240" w:lineRule="auto"/>
      </w:pPr>
      <w:r>
        <w:separator/>
      </w:r>
    </w:p>
  </w:endnote>
  <w:endnote w:type="continuationSeparator" w:id="0">
    <w:p w:rsidR="00506281" w:rsidRDefault="00506281" w:rsidP="0079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281" w:rsidRDefault="00506281" w:rsidP="0079218E">
      <w:pPr>
        <w:spacing w:after="0" w:line="240" w:lineRule="auto"/>
      </w:pPr>
      <w:r>
        <w:separator/>
      </w:r>
    </w:p>
  </w:footnote>
  <w:footnote w:type="continuationSeparator" w:id="0">
    <w:p w:rsidR="00506281" w:rsidRDefault="00506281" w:rsidP="00792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227"/>
    <w:rsid w:val="00006069"/>
    <w:rsid w:val="00144E99"/>
    <w:rsid w:val="00186A80"/>
    <w:rsid w:val="0021694B"/>
    <w:rsid w:val="002B5F7F"/>
    <w:rsid w:val="00336A19"/>
    <w:rsid w:val="003440A8"/>
    <w:rsid w:val="00444798"/>
    <w:rsid w:val="004C3086"/>
    <w:rsid w:val="00506281"/>
    <w:rsid w:val="00664D56"/>
    <w:rsid w:val="0067743A"/>
    <w:rsid w:val="00732CAB"/>
    <w:rsid w:val="00734F9A"/>
    <w:rsid w:val="0079218E"/>
    <w:rsid w:val="0079460B"/>
    <w:rsid w:val="00810AF1"/>
    <w:rsid w:val="008566B8"/>
    <w:rsid w:val="00885B23"/>
    <w:rsid w:val="008E5B5D"/>
    <w:rsid w:val="00920D0B"/>
    <w:rsid w:val="009E6C9E"/>
    <w:rsid w:val="00A96648"/>
    <w:rsid w:val="00AF6CF0"/>
    <w:rsid w:val="00BB2BBB"/>
    <w:rsid w:val="00BD78E5"/>
    <w:rsid w:val="00C64227"/>
    <w:rsid w:val="00CA50AD"/>
    <w:rsid w:val="00CC29D3"/>
    <w:rsid w:val="00D74451"/>
    <w:rsid w:val="00E74607"/>
    <w:rsid w:val="00F33AE1"/>
    <w:rsid w:val="00F7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218E"/>
  </w:style>
  <w:style w:type="paragraph" w:styleId="a6">
    <w:name w:val="footer"/>
    <w:basedOn w:val="a"/>
    <w:link w:val="a7"/>
    <w:uiPriority w:val="99"/>
    <w:unhideWhenUsed/>
    <w:rsid w:val="0079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218E"/>
  </w:style>
  <w:style w:type="paragraph" w:styleId="a8">
    <w:name w:val="Balloon Text"/>
    <w:basedOn w:val="a"/>
    <w:link w:val="a9"/>
    <w:uiPriority w:val="99"/>
    <w:semiHidden/>
    <w:unhideWhenUsed/>
    <w:rsid w:val="0021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6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65DAC-CFEB-477A-ADA5-B14E9B39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24583</dc:creator>
  <cp:keywords/>
  <dc:description/>
  <cp:lastModifiedBy>Пользователь Windows</cp:lastModifiedBy>
  <cp:revision>3</cp:revision>
  <cp:lastPrinted>2020-02-25T12:34:00Z</cp:lastPrinted>
  <dcterms:created xsi:type="dcterms:W3CDTF">2020-02-25T12:33:00Z</dcterms:created>
  <dcterms:modified xsi:type="dcterms:W3CDTF">2021-09-20T08:38:00Z</dcterms:modified>
</cp:coreProperties>
</file>